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80B77" w:rsidRDefault="00206BDA" w:rsidP="00380B77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4A068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19</w:t>
            </w:r>
          </w:p>
          <w:p w:rsidR="00CC2556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4A068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22</w:t>
            </w:r>
            <w:r w:rsidR="00E124A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E124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104F39" w:rsidP="00E124A2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4A0688">
              <w:rPr>
                <w:rFonts w:ascii="Times New Roman" w:hAnsi="Times New Roman" w:cs="Times New Roman"/>
                <w:sz w:val="24"/>
                <w:szCs w:val="24"/>
              </w:rPr>
              <w:t>рабочих колес к дымососам</w:t>
            </w:r>
            <w:r w:rsidR="00E94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D87D0D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6A53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4A0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E12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4A0688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08</w:t>
            </w:r>
            <w:r w:rsidR="002646F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.05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06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(21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0B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</w:t>
            </w:r>
            <w:r w:rsidR="00ED08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646F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поступило</w:t>
            </w:r>
            <w:r w:rsidR="00EE7CF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40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восем</w:t>
            </w:r>
            <w:r w:rsidR="00A82CD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надцать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2646F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котировочных заявок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EE7CF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4A068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Номер, д</w:t>
                  </w:r>
                  <w:r w:rsidR="007A18F0"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3745F7" w:rsidRDefault="004A0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Огнеупоркотломаш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659330, Алтайский край, г. Бийск, ул. Крайняя 46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4A0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5333, 15.05.2013 г., в 15-00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4A0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4A068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695 700,00</w:t>
                  </w:r>
                </w:p>
              </w:tc>
            </w:tr>
            <w:tr w:rsidR="00E94772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6D2791" w:rsidRDefault="00E9477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6D2791" w:rsidRDefault="004A068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ООО «ОЭЗ «</w:t>
                  </w:r>
                  <w:proofErr w:type="spellStart"/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Теплоагрегат</w:t>
                  </w:r>
                  <w:proofErr w:type="spellEnd"/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» 427 628, Удмуртская республика,</w:t>
                  </w:r>
                  <w:r w:rsidR="00DA4971"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г. Глазов, ул. Сибирская 81а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6D2791" w:rsidRDefault="004A068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№ 5425, 17.05.2013 г., в 16-35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94772" w:rsidRPr="006D2791" w:rsidRDefault="004A0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6D2791" w:rsidRDefault="004A068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6D2791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402 994,00</w:t>
                  </w:r>
                </w:p>
              </w:tc>
            </w:tr>
            <w:tr w:rsidR="002646FD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Default="002646F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  <w:r w:rsidR="00E353F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Pr="004A0688" w:rsidRDefault="004A068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 ХК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Котлосервис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</w:t>
                  </w:r>
                  <w:r w:rsidR="00DA497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659316, Алтайский край, г. Бийск, ул. Пугачева 2, оф. 12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Pr="004A0688" w:rsidRDefault="004A068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A06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5500, 17.05.2013 г., в 16-50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646FD" w:rsidRPr="004A0688" w:rsidRDefault="004A0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A06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Pr="004A0688" w:rsidRDefault="00DA497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787</w:t>
                  </w:r>
                  <w:r w:rsidR="00B34B8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872</w:t>
                  </w:r>
                  <w:r w:rsidR="00B34B8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E353F8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ТД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СибирьЭнергоКомплект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656037, г. Барнаул, пр-т Калинина 67В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5521, 20.05.2013 г., в 14-15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353F8" w:rsidRDefault="00DA497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850 000,00</w:t>
                  </w:r>
                </w:p>
              </w:tc>
            </w:tr>
            <w:tr w:rsidR="00E353F8" w:rsidRPr="000A075A" w:rsidTr="00DA4971">
              <w:trPr>
                <w:trHeight w:val="101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Pr="00DA4971" w:rsidRDefault="00DA497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Завод котельного оборудования «Гарант», 109383, г. Москва,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Полбина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владение 35Г, помещение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-20а, оф. 37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5542, 20.05.2013 г., в 15-05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353F8" w:rsidRDefault="00DA497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648 500,00</w:t>
                  </w:r>
                </w:p>
              </w:tc>
            </w:tr>
            <w:tr w:rsidR="00E353F8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Уралэнергострой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620085, г. Екатеринбург, ул. Титова, 19, литер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Е</w:t>
                  </w:r>
                  <w:proofErr w:type="gramEnd"/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DA497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5625</w:t>
                  </w:r>
                  <w:r w:rsidR="00BD065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21.05.2013 г., в 15-00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353F8" w:rsidRDefault="00BD065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BD06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989 900,00</w:t>
                  </w:r>
                </w:p>
              </w:tc>
            </w:tr>
            <w:tr w:rsidR="001F5E03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BD06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«ПКФ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Алтайкотлоснаб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659300, Алтайский край, г. Бийск, ул. Машиностроителей д. 17-44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BD06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5626, 21.05.2013 г., в 15-10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F5E03" w:rsidRDefault="00BD065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BD06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636 000,17</w:t>
                  </w:r>
                </w:p>
              </w:tc>
            </w:tr>
            <w:tr w:rsidR="001F5E03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BD06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СибЭнергоМонтаж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656049, Алтайский край, г. Барнаул, пр-т Красноармейский 36, оф. 322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BD06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5629, 21.05.2013 г., в 15-13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F5E03" w:rsidRDefault="00BD065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BD06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704 600,00</w:t>
                  </w:r>
                </w:p>
              </w:tc>
            </w:tr>
            <w:tr w:rsidR="008A275D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8A27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«ТЭП-Холд</w:t>
                  </w:r>
                  <w:r w:rsidR="00B34B8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659303, Алтайский край, г. Бийск, ул. Мерлина, д.63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5632, 21.05.2013 г., в 15-15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A275D" w:rsidRDefault="00090E5C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090E5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1 118 652,90</w:t>
                  </w:r>
                </w:p>
              </w:tc>
            </w:tr>
            <w:tr w:rsidR="008064F2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380B77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  <w:r w:rsidR="008064F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«БКЗ», 656054, Алтайский край, г. Барнаул, ул. А. Петрова 196а-75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090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5670, 21.05.2013 г., в 15-18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064F2" w:rsidRDefault="00090E5C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090E5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626 500,00</w:t>
                  </w:r>
                </w:p>
              </w:tc>
            </w:tr>
            <w:tr w:rsidR="008064F2" w:rsidRPr="000A075A" w:rsidTr="00090E5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380B77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r w:rsidR="008064F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ЭнергоСтандарт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», 656037, Алтайский край, г. Барнаул,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Чеглецова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11а, 25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5676, 21.05.2013 г., в 15-20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064F2" w:rsidRDefault="00090E5C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090E5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659 650,00</w:t>
                  </w:r>
                </w:p>
              </w:tc>
            </w:tr>
            <w:tr w:rsidR="00090E5C" w:rsidRPr="000A075A" w:rsidTr="00090E5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Дальэнергооборудование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680013, г. Хабаровск, пер. Донской, д. 7, оф. 3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5677, 21.05.2013 г., в 15-25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90E5C" w:rsidRDefault="00090E5C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847 096,00</w:t>
                  </w:r>
                </w:p>
              </w:tc>
            </w:tr>
            <w:tr w:rsidR="00090E5C" w:rsidRPr="000A075A" w:rsidTr="00090E5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Котельный завод «Теплоэнергетик», 656023, Алтайский край, г. Барнаул, ул. Г. Титова</w:t>
                  </w:r>
                  <w:r w:rsidR="00865BA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35а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090E5C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  <w:r w:rsidR="00865BA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5678, 21.05.2013 г., в 15-27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90E5C" w:rsidRDefault="00865BA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726 800,00</w:t>
                  </w:r>
                </w:p>
              </w:tc>
            </w:tr>
            <w:tr w:rsidR="00090E5C" w:rsidRPr="000A075A" w:rsidTr="00865BA1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865BA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«ТПК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ЭнергоИндустрия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», 656053, Алтайский край, г. Барнаул, ул.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Новороссийская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11Б, 18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865BA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5679, 21.05.2013 г., в 15-30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90E5C" w:rsidRDefault="00865BA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0E5C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568 294,00</w:t>
                  </w:r>
                </w:p>
              </w:tc>
            </w:tr>
            <w:tr w:rsidR="00865BA1" w:rsidRPr="000A075A" w:rsidTr="00865BA1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«ЭНЕРКОМ», 656037, Алтайский край, г. Барнаул, пр-т Калинина, 57/1-201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5681, 21.05.2013 г., в 15-35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65BA1" w:rsidRDefault="00865BA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650 784,00</w:t>
                  </w:r>
                </w:p>
              </w:tc>
            </w:tr>
            <w:tr w:rsidR="00865BA1" w:rsidRPr="000A075A" w:rsidTr="00865BA1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«Торговый дом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Промкотлоснаб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», 658422, Алтайский край,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Локтевский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г. Горняк, ул. Некрасова 37-46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5682, 21.05.2013 г., в 15-40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65BA1" w:rsidRDefault="00865BA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752 600,00</w:t>
                  </w:r>
                </w:p>
              </w:tc>
            </w:tr>
            <w:tr w:rsidR="00865BA1" w:rsidRPr="000A075A" w:rsidTr="006D2791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865BA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6D279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«Алтайская промышленная компания», 659354, Алтайский край,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Бийский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р-н,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Малоугренево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ул. Речная 9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6D2791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5690, 21.05.2013 г., в 15-45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65BA1" w:rsidRDefault="006D2791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5BA1" w:rsidRDefault="006D279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764 000,00</w:t>
                  </w:r>
                </w:p>
              </w:tc>
            </w:tr>
            <w:tr w:rsidR="006D2791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D2791" w:rsidRDefault="006D279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D2791" w:rsidRDefault="006D2791" w:rsidP="004674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Научно-техническое объединение «Котельно-Механический завод», 630049, Новосибирская область, г. Новосибирск, пр-т Красный, д. 184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D2791" w:rsidRDefault="006D2791" w:rsidP="004674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5709, 21.05.2013 г., в 15-50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D2791" w:rsidRDefault="006D2791" w:rsidP="004674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D2791" w:rsidRDefault="006D2791" w:rsidP="004674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648 815, 00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  <w:r w:rsidR="00380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80B77" w:rsidRDefault="00380B77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0B77" w:rsidRPr="003F02BB" w:rsidRDefault="00380B77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Все вышеупомянутые котировочные заявки, п</w:t>
            </w:r>
            <w:r w:rsidR="006D2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оступили в установленный срок,</w:t>
            </w:r>
            <w:r w:rsidR="00B34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котировочной документации.</w:t>
            </w:r>
          </w:p>
          <w:p w:rsidR="00380B77" w:rsidRDefault="00380B77" w:rsidP="00380B77">
            <w:pPr>
              <w:tabs>
                <w:tab w:val="left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Теплоагрегат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соответствует котировочной документации, содержит наименьшую цену контракта.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1F41E8" w:rsidRPr="00D87D0D" w:rsidRDefault="00380B77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Заключить договор на поставку </w:t>
            </w:r>
            <w:r w:rsidR="00B34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Рабочих колес к дымососам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 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Теплоагрегат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380B77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(двух) дней с момента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380B7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90E5C"/>
    <w:rsid w:val="000A075A"/>
    <w:rsid w:val="00104F39"/>
    <w:rsid w:val="00140C14"/>
    <w:rsid w:val="001F41E8"/>
    <w:rsid w:val="001F5E03"/>
    <w:rsid w:val="00200757"/>
    <w:rsid w:val="00206BDA"/>
    <w:rsid w:val="00235C20"/>
    <w:rsid w:val="002646FD"/>
    <w:rsid w:val="00337635"/>
    <w:rsid w:val="00380B77"/>
    <w:rsid w:val="003974F2"/>
    <w:rsid w:val="003F02BB"/>
    <w:rsid w:val="004A0688"/>
    <w:rsid w:val="0066446C"/>
    <w:rsid w:val="006C1D86"/>
    <w:rsid w:val="006D2791"/>
    <w:rsid w:val="0075542C"/>
    <w:rsid w:val="007867FA"/>
    <w:rsid w:val="007A18F0"/>
    <w:rsid w:val="008064F2"/>
    <w:rsid w:val="00865BA1"/>
    <w:rsid w:val="008A275D"/>
    <w:rsid w:val="0097051C"/>
    <w:rsid w:val="00A23D12"/>
    <w:rsid w:val="00A8138E"/>
    <w:rsid w:val="00A82CD1"/>
    <w:rsid w:val="00A974BC"/>
    <w:rsid w:val="00AE4404"/>
    <w:rsid w:val="00B1720C"/>
    <w:rsid w:val="00B34B82"/>
    <w:rsid w:val="00BD065D"/>
    <w:rsid w:val="00CC2556"/>
    <w:rsid w:val="00CC3159"/>
    <w:rsid w:val="00D87D0D"/>
    <w:rsid w:val="00DA2ECD"/>
    <w:rsid w:val="00DA4971"/>
    <w:rsid w:val="00E124A2"/>
    <w:rsid w:val="00E14FAA"/>
    <w:rsid w:val="00E17ECE"/>
    <w:rsid w:val="00E353F8"/>
    <w:rsid w:val="00E94772"/>
    <w:rsid w:val="00E954B0"/>
    <w:rsid w:val="00EA6A53"/>
    <w:rsid w:val="00ED08A6"/>
    <w:rsid w:val="00EE7CFC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12</cp:revision>
  <cp:lastPrinted>2013-05-23T00:19:00Z</cp:lastPrinted>
  <dcterms:created xsi:type="dcterms:W3CDTF">2013-05-21T06:33:00Z</dcterms:created>
  <dcterms:modified xsi:type="dcterms:W3CDTF">2013-05-23T00:22:00Z</dcterms:modified>
</cp:coreProperties>
</file>